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6EA83" w14:textId="2AC008AF" w:rsidR="00545E65" w:rsidRPr="00200105" w:rsidRDefault="00200105" w:rsidP="0020010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00105">
        <w:rPr>
          <w:rFonts w:ascii="Arial" w:hAnsi="Arial" w:cs="Arial"/>
          <w:b/>
          <w:bCs/>
          <w:sz w:val="20"/>
          <w:szCs w:val="20"/>
        </w:rPr>
        <w:t xml:space="preserve">ATTACHMENT </w:t>
      </w:r>
      <w:r w:rsidR="00B219FA">
        <w:rPr>
          <w:rFonts w:ascii="Arial" w:hAnsi="Arial" w:cs="Arial"/>
          <w:b/>
          <w:bCs/>
          <w:sz w:val="20"/>
          <w:szCs w:val="20"/>
        </w:rPr>
        <w:t>B</w:t>
      </w:r>
    </w:p>
    <w:p w14:paraId="0F65DF17" w14:textId="45CFFAC2" w:rsidR="00200105" w:rsidRDefault="00200105" w:rsidP="0020010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00105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A5ED39" wp14:editId="7C0EE002">
                <wp:simplePos x="0" y="0"/>
                <wp:positionH relativeFrom="margin">
                  <wp:posOffset>1847850</wp:posOffset>
                </wp:positionH>
                <wp:positionV relativeFrom="paragraph">
                  <wp:posOffset>224790</wp:posOffset>
                </wp:positionV>
                <wp:extent cx="404812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22213" w14:textId="151E9832" w:rsidR="00200105" w:rsidRDefault="002001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5ED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5pt;margin-top:17.7pt;width:318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">
                <v:textbox>
                  <w:txbxContent>
                    <w:p w14:paraId="45622213" w14:textId="151E9832" w:rsidR="00200105" w:rsidRDefault="00200105"/>
                  </w:txbxContent>
                </v:textbox>
                <w10:wrap type="square" anchorx="margin"/>
              </v:shape>
            </w:pict>
          </mc:Fallback>
        </mc:AlternateContent>
      </w:r>
      <w:r w:rsidR="00B219FA">
        <w:rPr>
          <w:rFonts w:ascii="Arial" w:hAnsi="Arial" w:cs="Arial"/>
          <w:b/>
          <w:bCs/>
          <w:sz w:val="20"/>
          <w:szCs w:val="20"/>
        </w:rPr>
        <w:t>Past Performance Questionnaire for WIOA Youth Program Services</w:t>
      </w:r>
    </w:p>
    <w:p w14:paraId="041B9A10" w14:textId="174BDDD5" w:rsidR="00200105" w:rsidRDefault="00200105" w:rsidP="00200105">
      <w:pPr>
        <w:rPr>
          <w:rFonts w:ascii="Arial" w:hAnsi="Arial" w:cs="Arial"/>
          <w:b/>
          <w:bCs/>
          <w:sz w:val="20"/>
          <w:szCs w:val="20"/>
        </w:rPr>
      </w:pPr>
      <w:r w:rsidRPr="00B219FA">
        <w:rPr>
          <w:rFonts w:ascii="Arial" w:hAnsi="Arial" w:cs="Arial"/>
          <w:b/>
          <w:bCs/>
          <w:sz w:val="20"/>
          <w:szCs w:val="20"/>
          <w:u w:val="single"/>
        </w:rPr>
        <w:t>NAME OF ORGNANIZATION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C21DB16" w14:textId="77777777" w:rsidR="00200105" w:rsidRDefault="00200105" w:rsidP="00200105">
      <w:pPr>
        <w:rPr>
          <w:rFonts w:ascii="Arial" w:hAnsi="Arial" w:cs="Arial"/>
          <w:b/>
          <w:bCs/>
          <w:sz w:val="20"/>
          <w:szCs w:val="20"/>
        </w:rPr>
      </w:pPr>
    </w:p>
    <w:p w14:paraId="1D4BEDC1" w14:textId="77777777" w:rsidR="00B219FA" w:rsidRDefault="00B219FA" w:rsidP="00B219FA">
      <w:r>
        <w:t>Name of Individual providing information: _______________________</w:t>
      </w:r>
    </w:p>
    <w:p w14:paraId="346DEF22" w14:textId="77777777" w:rsidR="00B219FA" w:rsidRDefault="00B219FA" w:rsidP="00B219FA">
      <w:r>
        <w:t>Title: __________________________</w:t>
      </w:r>
    </w:p>
    <w:p w14:paraId="21A5E0FE" w14:textId="77777777" w:rsidR="00B219FA" w:rsidRDefault="00B219FA" w:rsidP="00B219FA">
      <w:r>
        <w:t>Signature: ___________________________</w:t>
      </w:r>
      <w:r>
        <w:tab/>
        <w:t>Date: _____________</w:t>
      </w:r>
    </w:p>
    <w:p w14:paraId="550070AD" w14:textId="77777777" w:rsidR="00B219FA" w:rsidRDefault="00B219FA" w:rsidP="00B219FA">
      <w:r>
        <w:t>Address: _____________________________________________________________________________</w:t>
      </w:r>
    </w:p>
    <w:p w14:paraId="6F3261EE" w14:textId="77777777" w:rsidR="00B219FA" w:rsidRDefault="00B219FA" w:rsidP="00B219FA">
      <w:r>
        <w:t>Phone: _______________________</w:t>
      </w:r>
    </w:p>
    <w:p w14:paraId="6BABBD4A" w14:textId="77777777" w:rsidR="00B219FA" w:rsidRDefault="00B219FA" w:rsidP="00B219FA">
      <w:r>
        <w:t>Email Address: _____________________________________</w:t>
      </w:r>
    </w:p>
    <w:p w14:paraId="5AE8FCC7" w14:textId="77777777" w:rsidR="00B219FA" w:rsidRDefault="00B219FA" w:rsidP="00B219FA"/>
    <w:p w14:paraId="66CF4EF5" w14:textId="77777777" w:rsidR="00B219FA" w:rsidRDefault="00B219FA" w:rsidP="00B219FA">
      <w:pPr>
        <w:rPr>
          <w:b/>
          <w:bCs/>
        </w:rPr>
      </w:pPr>
      <w:r>
        <w:rPr>
          <w:b/>
          <w:bCs/>
        </w:rPr>
        <w:t>Contract Information (Also to be supplied by respondent organization in the proposal.)</w:t>
      </w:r>
    </w:p>
    <w:p w14:paraId="413CB5BA" w14:textId="77777777" w:rsidR="00B219FA" w:rsidRDefault="00B219FA" w:rsidP="00B219FA">
      <w:pPr>
        <w:rPr>
          <w:b/>
          <w:bCs/>
        </w:rPr>
      </w:pPr>
      <w:r>
        <w:rPr>
          <w:b/>
          <w:bCs/>
        </w:rPr>
        <w:t>Contract Title: ________________________________________________</w:t>
      </w:r>
    </w:p>
    <w:p w14:paraId="12762192" w14:textId="77777777" w:rsidR="00B219FA" w:rsidRDefault="00B219FA" w:rsidP="00B219FA">
      <w:pPr>
        <w:rPr>
          <w:b/>
          <w:bCs/>
        </w:rPr>
      </w:pPr>
      <w:r>
        <w:rPr>
          <w:b/>
          <w:bCs/>
        </w:rPr>
        <w:t>Contract Number: _____________________________________________</w:t>
      </w:r>
    </w:p>
    <w:p w14:paraId="02C3F158" w14:textId="77777777" w:rsidR="00B219FA" w:rsidRDefault="00B219FA" w:rsidP="00B219FA">
      <w:pPr>
        <w:rPr>
          <w:b/>
          <w:bCs/>
        </w:rPr>
      </w:pPr>
      <w:r>
        <w:rPr>
          <w:b/>
          <w:bCs/>
        </w:rPr>
        <w:t>Period of Performance _________________________________________</w:t>
      </w:r>
    </w:p>
    <w:p w14:paraId="5BA03CFB" w14:textId="1B923681" w:rsidR="00B219FA" w:rsidRDefault="00B219FA" w:rsidP="00B219F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096074" wp14:editId="5654C67C">
                <wp:simplePos x="0" y="0"/>
                <wp:positionH relativeFrom="margin">
                  <wp:align>right</wp:align>
                </wp:positionH>
                <wp:positionV relativeFrom="paragraph">
                  <wp:posOffset>299720</wp:posOffset>
                </wp:positionV>
                <wp:extent cx="5915025" cy="771525"/>
                <wp:effectExtent l="0" t="0" r="28575" b="28575"/>
                <wp:wrapSquare wrapText="bothSides"/>
                <wp:docPr id="1516774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29A13" w14:textId="7C379162" w:rsidR="00B219FA" w:rsidRDefault="00B219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96074" id="_x0000_s1027" type="#_x0000_t202" style="position:absolute;margin-left:414.55pt;margin-top:23.6pt;width:465.75pt;height:60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">
                <v:textbox>
                  <w:txbxContent>
                    <w:p w14:paraId="70629A13" w14:textId="7C379162" w:rsidR="00B219FA" w:rsidRDefault="00B219F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>Description of Services Provided:</w:t>
      </w:r>
    </w:p>
    <w:p w14:paraId="4DEA35C8" w14:textId="0E819087" w:rsidR="006570F1" w:rsidRDefault="006570F1" w:rsidP="00B219FA">
      <w:r>
        <w:t xml:space="preserve"> </w:t>
      </w:r>
    </w:p>
    <w:p w14:paraId="3B79E1CE" w14:textId="4A7B58F3" w:rsidR="00B219FA" w:rsidRDefault="00B219FA" w:rsidP="00B219FA">
      <w:pPr>
        <w:rPr>
          <w:b/>
          <w:bCs/>
          <w:u w:val="single"/>
        </w:rPr>
      </w:pPr>
      <w:r w:rsidRPr="00B219FA">
        <w:rPr>
          <w:b/>
          <w:bCs/>
          <w:u w:val="single"/>
        </w:rPr>
        <w:t>Population Served:</w:t>
      </w:r>
    </w:p>
    <w:p w14:paraId="7E9A1FAC" w14:textId="669A627C" w:rsidR="00B219FA" w:rsidRDefault="00B219FA" w:rsidP="00B219F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If funded through Workforce Investment Act (WIA) or Workforce Innovation and Opportunity Act (WIOA, indicate the funding title and type of population served (i.e. adult, dislocated worker, youth); or if funded through an agency/organization/grant other than WIA/WIOA, specify the funding source and the specific population(s) served:</w:t>
      </w:r>
    </w:p>
    <w:p w14:paraId="74F9389B" w14:textId="541490E5" w:rsidR="00B219FA" w:rsidRPr="00B219FA" w:rsidRDefault="00B219FA" w:rsidP="00B219FA">
      <w:pPr>
        <w:ind w:left="360"/>
        <w:rPr>
          <w:b/>
          <w:bCs/>
        </w:rPr>
      </w:pPr>
      <w:r w:rsidRPr="00B219F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DB1F09" wp14:editId="4DF8DB65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5495925" cy="676275"/>
                <wp:effectExtent l="0" t="0" r="28575" b="28575"/>
                <wp:wrapSquare wrapText="bothSides"/>
                <wp:docPr id="15081011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B594F" w14:textId="69A456D6" w:rsidR="00B219FA" w:rsidRDefault="00B219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B1F09" id="_x0000_s1028" type="#_x0000_t202" style="position:absolute;left:0;text-align:left;margin-left:381.55pt;margin-top:1.2pt;width:432.75pt;height:53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">
                <v:textbox>
                  <w:txbxContent>
                    <w:p w14:paraId="4C4B594F" w14:textId="69A456D6" w:rsidR="00B219FA" w:rsidRDefault="00B219FA"/>
                  </w:txbxContent>
                </v:textbox>
                <w10:wrap type="square" anchorx="margin"/>
              </v:shape>
            </w:pict>
          </mc:Fallback>
        </mc:AlternateContent>
      </w:r>
    </w:p>
    <w:p w14:paraId="6228A4E9" w14:textId="2870DC99" w:rsidR="00B219FA" w:rsidRDefault="00B219FA" w:rsidP="00B219FA">
      <w:pPr>
        <w:rPr>
          <w:b/>
          <w:bCs/>
        </w:rPr>
      </w:pPr>
    </w:p>
    <w:p w14:paraId="0FBACA3A" w14:textId="77777777" w:rsidR="00B219FA" w:rsidRDefault="00B219FA" w:rsidP="00B219FA">
      <w:pPr>
        <w:rPr>
          <w:b/>
          <w:bCs/>
        </w:rPr>
      </w:pPr>
    </w:p>
    <w:p w14:paraId="172A87C8" w14:textId="2B38B6E8" w:rsidR="00B219FA" w:rsidRDefault="00B219FA" w:rsidP="00B219FA">
      <w:pPr>
        <w:rPr>
          <w:b/>
          <w:bCs/>
          <w:u w:val="single"/>
        </w:rPr>
      </w:pPr>
      <w:r>
        <w:rPr>
          <w:b/>
          <w:bCs/>
          <w:u w:val="single"/>
        </w:rPr>
        <w:t>Performance:</w:t>
      </w:r>
    </w:p>
    <w:p w14:paraId="22B9F9D4" w14:textId="5911C536" w:rsidR="00B219FA" w:rsidRPr="007A418C" w:rsidRDefault="00B219FA" w:rsidP="00B219FA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</w:rPr>
        <w:t>What has been the performance proposed service provider when providing services? (Use the most current WIA/WIOA performance if WIA/WIOA</w:t>
      </w:r>
      <w:r w:rsidR="007A418C">
        <w:rPr>
          <w:b/>
          <w:bCs/>
        </w:rPr>
        <w:t xml:space="preserve"> services were provided.  If proposer has not provided WIA/WIOA services, use other funding source performance measures:</w:t>
      </w:r>
    </w:p>
    <w:p w14:paraId="604C9D2D" w14:textId="7858FAD5" w:rsidR="007A418C" w:rsidRDefault="007A418C" w:rsidP="007A418C">
      <w:pPr>
        <w:ind w:left="360"/>
        <w:rPr>
          <w:b/>
          <w:bCs/>
          <w:u w:val="single"/>
        </w:rPr>
      </w:pPr>
      <w:r w:rsidRPr="007A418C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A54E00" wp14:editId="49AE1216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5562600" cy="990600"/>
                <wp:effectExtent l="0" t="0" r="19050" b="19050"/>
                <wp:wrapSquare wrapText="bothSides"/>
                <wp:docPr id="1646091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CA981" w14:textId="14475505" w:rsidR="007A418C" w:rsidRDefault="007A41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54E00" id="_x0000_s1029" type="#_x0000_t202" style="position:absolute;left:0;text-align:left;margin-left:386.8pt;margin-top:.15pt;width:438pt;height:78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">
                <v:textbox>
                  <w:txbxContent>
                    <w:p w14:paraId="493CA981" w14:textId="14475505" w:rsidR="007A418C" w:rsidRDefault="007A418C"/>
                  </w:txbxContent>
                </v:textbox>
                <w10:wrap type="square" anchorx="margin"/>
              </v:shape>
            </w:pict>
          </mc:Fallback>
        </mc:AlternateContent>
      </w:r>
    </w:p>
    <w:p w14:paraId="21F19B9D" w14:textId="77777777" w:rsidR="007A418C" w:rsidRPr="007A418C" w:rsidRDefault="007A418C" w:rsidP="007A418C"/>
    <w:p w14:paraId="074B871F" w14:textId="77777777" w:rsidR="007A418C" w:rsidRPr="007A418C" w:rsidRDefault="007A418C" w:rsidP="007A418C"/>
    <w:p w14:paraId="3A755036" w14:textId="77777777" w:rsidR="007A418C" w:rsidRDefault="007A418C" w:rsidP="007A418C">
      <w:pPr>
        <w:rPr>
          <w:b/>
          <w:bCs/>
          <w:u w:val="single"/>
        </w:rPr>
      </w:pPr>
    </w:p>
    <w:p w14:paraId="3E3BC7BB" w14:textId="22C33309" w:rsidR="007A418C" w:rsidRDefault="007A418C" w:rsidP="007A418C">
      <w:pPr>
        <w:rPr>
          <w:b/>
          <w:bCs/>
          <w:u w:val="single"/>
        </w:rPr>
      </w:pPr>
      <w:r>
        <w:rPr>
          <w:b/>
          <w:bCs/>
          <w:u w:val="single"/>
        </w:rPr>
        <w:t>Measurement Method:</w:t>
      </w:r>
    </w:p>
    <w:p w14:paraId="7D4B91A5" w14:textId="4500620E" w:rsidR="007A418C" w:rsidRPr="007A418C" w:rsidRDefault="007A418C" w:rsidP="007A418C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7A418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A1C9FA" wp14:editId="3D5DB2E6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5562600" cy="1228725"/>
                <wp:effectExtent l="0" t="0" r="19050" b="28575"/>
                <wp:wrapSquare wrapText="bothSides"/>
                <wp:docPr id="14622177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60E95" w14:textId="4B35A13E" w:rsidR="007A418C" w:rsidRDefault="007A41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1C9FA" id="_x0000_s1030" type="#_x0000_t202" style="position:absolute;left:0;text-align:left;margin-left:386.8pt;margin-top:21.95pt;width:438pt;height:96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">
                <v:textbox>
                  <w:txbxContent>
                    <w:p w14:paraId="37260E95" w14:textId="4B35A13E" w:rsidR="007A418C" w:rsidRDefault="007A418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</w:rPr>
        <w:t>Please explain how performance was measured.  Discuss actual versus expected performance:</w:t>
      </w:r>
    </w:p>
    <w:p w14:paraId="6BA51511" w14:textId="55CBEDCE" w:rsidR="007A418C" w:rsidRDefault="007A418C" w:rsidP="00EA2281">
      <w:pPr>
        <w:ind w:left="360"/>
        <w:rPr>
          <w:b/>
          <w:bCs/>
          <w:u w:val="single"/>
        </w:rPr>
      </w:pPr>
    </w:p>
    <w:p w14:paraId="60413437" w14:textId="77777777" w:rsidR="00EA2281" w:rsidRPr="00EA2281" w:rsidRDefault="00EA2281" w:rsidP="00EA2281"/>
    <w:p w14:paraId="195370BE" w14:textId="77777777" w:rsidR="00EA2281" w:rsidRPr="00EA2281" w:rsidRDefault="00EA2281" w:rsidP="00EA2281"/>
    <w:p w14:paraId="2525A5C4" w14:textId="77777777" w:rsidR="00EA2281" w:rsidRPr="00EA2281" w:rsidRDefault="00EA2281" w:rsidP="00EA2281"/>
    <w:p w14:paraId="48F69652" w14:textId="77777777" w:rsidR="00EA2281" w:rsidRDefault="00EA2281" w:rsidP="00EA2281">
      <w:pPr>
        <w:rPr>
          <w:b/>
          <w:bCs/>
          <w:u w:val="single"/>
        </w:rPr>
      </w:pPr>
    </w:p>
    <w:p w14:paraId="70F1B6B7" w14:textId="1726AC1C" w:rsidR="00EA2281" w:rsidRDefault="00EA2281" w:rsidP="00EA2281">
      <w:pPr>
        <w:rPr>
          <w:b/>
          <w:bCs/>
          <w:u w:val="single"/>
        </w:rPr>
      </w:pPr>
      <w:r w:rsidRPr="00EA2281">
        <w:rPr>
          <w:b/>
          <w:bCs/>
          <w:u w:val="single"/>
        </w:rPr>
        <w:t>Qualitative Analysis:</w:t>
      </w:r>
    </w:p>
    <w:p w14:paraId="570D29A6" w14:textId="35FFB9BC" w:rsidR="00EA2281" w:rsidRDefault="00EA2281" w:rsidP="00EA2281">
      <w:r>
        <w:t>Please provide narrative remarks and data, as appropriate, for each of the performance elements.  You may continue on a separate sheet if needed.</w:t>
      </w:r>
    </w:p>
    <w:bookmarkStart w:id="0" w:name="_Hlk161395950"/>
    <w:p w14:paraId="464655E4" w14:textId="45D8A2FD" w:rsidR="00EA2281" w:rsidRDefault="00EA2281" w:rsidP="00EA22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E1A170" wp14:editId="2F802CD4">
                <wp:simplePos x="0" y="0"/>
                <wp:positionH relativeFrom="margin">
                  <wp:align>right</wp:align>
                </wp:positionH>
                <wp:positionV relativeFrom="paragraph">
                  <wp:posOffset>219710</wp:posOffset>
                </wp:positionV>
                <wp:extent cx="5867400" cy="1114425"/>
                <wp:effectExtent l="0" t="0" r="19050" b="28575"/>
                <wp:wrapSquare wrapText="bothSides"/>
                <wp:docPr id="15833944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B9708" w14:textId="04522D3D" w:rsidR="00EA2281" w:rsidRDefault="00EA22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1A170" id="_x0000_s1031" type="#_x0000_t202" style="position:absolute;margin-left:410.8pt;margin-top:17.3pt;width:462pt;height:87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">
                <v:textbox>
                  <w:txbxContent>
                    <w:p w14:paraId="1C8B9708" w14:textId="04522D3D" w:rsidR="00EA2281" w:rsidRDefault="00EA2281"/>
                  </w:txbxContent>
                </v:textbox>
                <w10:wrap type="square" anchorx="margin"/>
              </v:shape>
            </w:pict>
          </mc:Fallback>
        </mc:AlternateContent>
      </w:r>
      <w:r>
        <w:t>-Quality of Service</w:t>
      </w:r>
    </w:p>
    <w:bookmarkEnd w:id="0"/>
    <w:p w14:paraId="019B45C3" w14:textId="77777777" w:rsidR="009202E6" w:rsidRDefault="009202E6" w:rsidP="00EA2281"/>
    <w:p w14:paraId="76CA5800" w14:textId="3CCFE903" w:rsidR="00EA2281" w:rsidRDefault="009202E6" w:rsidP="00EA22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A662E3" wp14:editId="2B01665B">
                <wp:simplePos x="0" y="0"/>
                <wp:positionH relativeFrom="margin">
                  <wp:align>right</wp:align>
                </wp:positionH>
                <wp:positionV relativeFrom="paragraph">
                  <wp:posOffset>276860</wp:posOffset>
                </wp:positionV>
                <wp:extent cx="5848350" cy="1133475"/>
                <wp:effectExtent l="0" t="0" r="19050" b="28575"/>
                <wp:wrapSquare wrapText="bothSides"/>
                <wp:docPr id="10559698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8B101" w14:textId="5F97D7E0" w:rsidR="009202E6" w:rsidRDefault="009202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662E3" id="_x0000_s1032" type="#_x0000_t202" style="position:absolute;margin-left:409.3pt;margin-top:21.8pt;width:460.5pt;height:89.2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">
                <v:textbox>
                  <w:txbxContent>
                    <w:p w14:paraId="1598B101" w14:textId="5F97D7E0" w:rsidR="009202E6" w:rsidRDefault="009202E6"/>
                  </w:txbxContent>
                </v:textbox>
                <w10:wrap type="square" anchorx="margin"/>
              </v:shape>
            </w:pict>
          </mc:Fallback>
        </mc:AlternateContent>
      </w:r>
      <w:r w:rsidR="00EA2281">
        <w:t>-Effectiveness of management (including subcontractors)</w:t>
      </w:r>
    </w:p>
    <w:p w14:paraId="01440219" w14:textId="77777777" w:rsidR="009202E6" w:rsidRPr="009202E6" w:rsidRDefault="009202E6" w:rsidP="009202E6"/>
    <w:p w14:paraId="14CFE5A4" w14:textId="75B0D1BF" w:rsidR="009202E6" w:rsidRDefault="009202E6" w:rsidP="009202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9E213CC" wp14:editId="341D1701">
                <wp:simplePos x="0" y="0"/>
                <wp:positionH relativeFrom="margin">
                  <wp:align>right</wp:align>
                </wp:positionH>
                <wp:positionV relativeFrom="paragraph">
                  <wp:posOffset>374650</wp:posOffset>
                </wp:positionV>
                <wp:extent cx="5876925" cy="1104900"/>
                <wp:effectExtent l="0" t="0" r="28575" b="19050"/>
                <wp:wrapSquare wrapText="bothSides"/>
                <wp:docPr id="3729288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54EEB" w14:textId="39973F20" w:rsidR="009202E6" w:rsidRDefault="009202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213CC" id="_x0000_s1033" type="#_x0000_t202" style="position:absolute;margin-left:411.55pt;margin-top:29.5pt;width:462.75pt;height:87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">
                <v:textbox>
                  <w:txbxContent>
                    <w:p w14:paraId="1F654EEB" w14:textId="39973F20" w:rsidR="009202E6" w:rsidRDefault="009202E6"/>
                  </w:txbxContent>
                </v:textbox>
                <w10:wrap type="square" anchorx="margin"/>
              </v:shape>
            </w:pict>
          </mc:Fallback>
        </mc:AlternateContent>
      </w:r>
      <w:r>
        <w:t>-Initiative in meeting requirements</w:t>
      </w:r>
    </w:p>
    <w:p w14:paraId="27F28F04" w14:textId="5F3B6F0A" w:rsidR="009202E6" w:rsidRDefault="009202E6" w:rsidP="009202E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A3A6E4" wp14:editId="18C8EAFE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5886450" cy="1133475"/>
                <wp:effectExtent l="0" t="0" r="19050" b="28575"/>
                <wp:wrapSquare wrapText="bothSides"/>
                <wp:docPr id="15563100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5800" w14:textId="13D5C0F8" w:rsidR="009202E6" w:rsidRDefault="009202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3A6E4" id="_x0000_s1034" type="#_x0000_t202" style="position:absolute;margin-left:412.3pt;margin-top:23.4pt;width:463.5pt;height:89.2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">
                <v:textbox>
                  <w:txbxContent>
                    <w:p w14:paraId="112C5800" w14:textId="13D5C0F8" w:rsidR="009202E6" w:rsidRDefault="009202E6"/>
                  </w:txbxContent>
                </v:textbox>
                <w10:wrap type="square" anchorx="margin"/>
              </v:shape>
            </w:pict>
          </mc:Fallback>
        </mc:AlternateContent>
      </w:r>
      <w:r>
        <w:t>-Responsiveness to technical direction or technical assistance</w:t>
      </w:r>
    </w:p>
    <w:p w14:paraId="20AC6DE6" w14:textId="4644FA19" w:rsidR="009202E6" w:rsidRPr="009202E6" w:rsidRDefault="009202E6" w:rsidP="009202E6"/>
    <w:p w14:paraId="2E965103" w14:textId="7F43C1AE" w:rsidR="009202E6" w:rsidRDefault="009202E6" w:rsidP="009202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FA28A84" wp14:editId="3377EEC4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5848350" cy="1228725"/>
                <wp:effectExtent l="0" t="0" r="19050" b="28575"/>
                <wp:wrapSquare wrapText="bothSides"/>
                <wp:docPr id="1542811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46706" w14:textId="05C15669" w:rsidR="009202E6" w:rsidRDefault="009202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28A84" id="_x0000_s1035" type="#_x0000_t202" style="position:absolute;margin-left:409.3pt;margin-top:23.4pt;width:460.5pt;height:96.7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">
                <v:textbox>
                  <w:txbxContent>
                    <w:p w14:paraId="7C546706" w14:textId="05C15669" w:rsidR="009202E6" w:rsidRDefault="009202E6"/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-Responsiveness to </w:t>
      </w:r>
      <w:r w:rsidR="00A36CD2">
        <w:t>performance challenges</w:t>
      </w:r>
    </w:p>
    <w:p w14:paraId="15A2A1EC" w14:textId="279AF619" w:rsidR="009202E6" w:rsidRPr="009202E6" w:rsidRDefault="009202E6" w:rsidP="009202E6"/>
    <w:p w14:paraId="6557BE9C" w14:textId="4AA2932D" w:rsidR="009202E6" w:rsidRDefault="009202E6" w:rsidP="009202E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433170" wp14:editId="726A4150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5829300" cy="1057275"/>
                <wp:effectExtent l="0" t="0" r="19050" b="28575"/>
                <wp:wrapSquare wrapText="bothSides"/>
                <wp:docPr id="6290439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8113E" w14:textId="4AE8666E" w:rsidR="009202E6" w:rsidRDefault="009202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33170" id="_x0000_s1036" type="#_x0000_t202" style="position:absolute;margin-left:407.8pt;margin-top:23.4pt;width:459pt;height:83.2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">
                <v:textbox>
                  <w:txbxContent>
                    <w:p w14:paraId="4F98113E" w14:textId="4AE8666E" w:rsidR="009202E6" w:rsidRDefault="009202E6"/>
                  </w:txbxContent>
                </v:textbox>
                <w10:wrap type="square" anchorx="margin"/>
              </v:shape>
            </w:pict>
          </mc:Fallback>
        </mc:AlternateContent>
      </w:r>
      <w:r>
        <w:t>-Overall performance</w:t>
      </w:r>
    </w:p>
    <w:p w14:paraId="3ABDE09C" w14:textId="556624E7" w:rsidR="009202E6" w:rsidRDefault="009202E6" w:rsidP="009202E6"/>
    <w:p w14:paraId="0725790A" w14:textId="50AE6021" w:rsidR="009202E6" w:rsidRPr="009202E6" w:rsidRDefault="009202E6" w:rsidP="009202E6"/>
    <w:p w14:paraId="75517944" w14:textId="68440F72" w:rsidR="009202E6" w:rsidRPr="009202E6" w:rsidRDefault="009202E6" w:rsidP="009202E6"/>
    <w:p w14:paraId="6A93AEDC" w14:textId="49D30D3F" w:rsidR="009202E6" w:rsidRPr="009202E6" w:rsidRDefault="009202E6" w:rsidP="009202E6"/>
    <w:sectPr w:rsidR="009202E6" w:rsidRPr="009202E6" w:rsidSect="006570F1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2C33"/>
    <w:multiLevelType w:val="hybridMultilevel"/>
    <w:tmpl w:val="223CD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17DB6"/>
    <w:multiLevelType w:val="hybridMultilevel"/>
    <w:tmpl w:val="38DCC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330324">
    <w:abstractNumId w:val="0"/>
  </w:num>
  <w:num w:numId="2" w16cid:durableId="139705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05"/>
    <w:rsid w:val="00200105"/>
    <w:rsid w:val="00545E65"/>
    <w:rsid w:val="006570F1"/>
    <w:rsid w:val="007773F9"/>
    <w:rsid w:val="007A418C"/>
    <w:rsid w:val="009202E6"/>
    <w:rsid w:val="00A36CD2"/>
    <w:rsid w:val="00B219FA"/>
    <w:rsid w:val="00D5234E"/>
    <w:rsid w:val="00EA2281"/>
    <w:rsid w:val="00F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B063"/>
  <w15:chartTrackingRefBased/>
  <w15:docId w15:val="{2569869F-D6FC-4081-96B2-D6A51E30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1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1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1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1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1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10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10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1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1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1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1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1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1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10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1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10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10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262</Words>
  <Characters>1653</Characters>
  <Application>Microsoft Office Word</Application>
  <DocSecurity>0</DocSecurity>
  <Lines>413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Imperial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Burquist</dc:creator>
  <cp:keywords/>
  <dc:description/>
  <cp:lastModifiedBy>Jeff Burquist</cp:lastModifiedBy>
  <cp:revision>3</cp:revision>
  <dcterms:created xsi:type="dcterms:W3CDTF">2024-03-18T16:54:00Z</dcterms:created>
  <dcterms:modified xsi:type="dcterms:W3CDTF">2024-04-16T17:03:00Z</dcterms:modified>
</cp:coreProperties>
</file>